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B60E6" w14:textId="5B5BE9F8" w:rsidR="00BB23D7" w:rsidRDefault="00BB23D7" w:rsidP="00BB23D7">
      <w:pPr>
        <w:jc w:val="center"/>
        <w:rPr>
          <w:b/>
          <w:bCs/>
        </w:rPr>
      </w:pPr>
      <w:bookmarkStart w:id="0" w:name="_GoBack"/>
      <w:r w:rsidRPr="00BB23D7">
        <w:rPr>
          <w:b/>
          <w:bCs/>
        </w:rPr>
        <w:t xml:space="preserve">MATERI MGMP TERKAIT </w:t>
      </w:r>
      <w:r>
        <w:rPr>
          <w:b/>
          <w:bCs/>
        </w:rPr>
        <w:t>TENTANG APLIKASI</w:t>
      </w:r>
      <w:r w:rsidRPr="00BB23D7">
        <w:rPr>
          <w:b/>
          <w:bCs/>
        </w:rPr>
        <w:t xml:space="preserve"> SIDAKOTA</w:t>
      </w:r>
    </w:p>
    <w:bookmarkEnd w:id="0"/>
    <w:p w14:paraId="172DDA76" w14:textId="5522A101" w:rsidR="00BB23D7" w:rsidRDefault="00BB23D7" w:rsidP="00BB23D7">
      <w:pPr>
        <w:jc w:val="center"/>
        <w:rPr>
          <w:b/>
          <w:bCs/>
        </w:rPr>
      </w:pPr>
      <w:r>
        <w:rPr>
          <w:b/>
          <w:bCs/>
        </w:rPr>
        <w:t>SABTU, 29 AGUSTUS 2026</w:t>
      </w:r>
    </w:p>
    <w:p w14:paraId="3DBF3CB9" w14:textId="77777777" w:rsidR="00C90F11" w:rsidRDefault="00C90F11" w:rsidP="00BB23D7">
      <w:pPr>
        <w:jc w:val="center"/>
        <w:rPr>
          <w:b/>
          <w:bCs/>
        </w:rPr>
      </w:pPr>
    </w:p>
    <w:p w14:paraId="6EE19DB9" w14:textId="1711384E" w:rsidR="00BB23D7" w:rsidRPr="00BB23D7" w:rsidRDefault="00BB23D7" w:rsidP="00BB23D7">
      <w:pPr>
        <w:pStyle w:val="ListParagraph"/>
        <w:numPr>
          <w:ilvl w:val="0"/>
          <w:numId w:val="1"/>
        </w:numPr>
        <w:jc w:val="both"/>
        <w:rPr>
          <w:b/>
          <w:bCs/>
        </w:rPr>
      </w:pPr>
      <w:proofErr w:type="spellStart"/>
      <w:r>
        <w:t>Ketua</w:t>
      </w:r>
      <w:proofErr w:type="spellEnd"/>
      <w:r>
        <w:t xml:space="preserve"> MGMP </w:t>
      </w:r>
      <w:proofErr w:type="spellStart"/>
      <w:r>
        <w:t>diharuskan</w:t>
      </w:r>
      <w:proofErr w:type="spellEnd"/>
      <w:r>
        <w:t xml:space="preserve"> </w:t>
      </w:r>
      <w:proofErr w:type="spellStart"/>
      <w:r>
        <w:t>mendaftarkan</w:t>
      </w:r>
      <w:proofErr w:type="spellEnd"/>
      <w:r>
        <w:t xml:space="preserve"> MGMP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pelajarannya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SIDAKOTA </w:t>
      </w:r>
    </w:p>
    <w:p w14:paraId="2E8B15BC" w14:textId="7F025A4D" w:rsidR="00BB23D7" w:rsidRPr="00BB23D7" w:rsidRDefault="00BB23D7" w:rsidP="00BB23D7">
      <w:pPr>
        <w:pStyle w:val="ListParagraph"/>
        <w:numPr>
          <w:ilvl w:val="0"/>
          <w:numId w:val="1"/>
        </w:numPr>
        <w:jc w:val="both"/>
        <w:rPr>
          <w:b/>
          <w:bCs/>
        </w:rPr>
      </w:pPr>
      <w:proofErr w:type="spellStart"/>
      <w:r>
        <w:t>Ketua</w:t>
      </w:r>
      <w:proofErr w:type="spellEnd"/>
      <w:r>
        <w:t xml:space="preserve"> MGMP </w:t>
      </w:r>
      <w:proofErr w:type="spellStart"/>
      <w:r>
        <w:t>mendaftarkan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MGMP </w:t>
      </w:r>
      <w:proofErr w:type="spellStart"/>
      <w:r>
        <w:t>nya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SIDAKOTA</w:t>
      </w:r>
    </w:p>
    <w:p w14:paraId="318B0A44" w14:textId="1387AFB3" w:rsidR="00BB23D7" w:rsidRPr="00C90F11" w:rsidRDefault="00BB23D7" w:rsidP="00BB23D7">
      <w:pPr>
        <w:pStyle w:val="ListParagraph"/>
        <w:numPr>
          <w:ilvl w:val="0"/>
          <w:numId w:val="1"/>
        </w:numPr>
        <w:jc w:val="both"/>
        <w:rPr>
          <w:b/>
          <w:bCs/>
        </w:rPr>
      </w:pPr>
      <w:proofErr w:type="spellStart"/>
      <w:r>
        <w:t>Setiap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MGMP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absen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SIDAKOTA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MGMP </w:t>
      </w:r>
      <w:proofErr w:type="spellStart"/>
      <w:r>
        <w:t>dan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absen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terekam</w:t>
      </w:r>
      <w:proofErr w:type="spellEnd"/>
      <w:r>
        <w:t xml:space="preserve"> </w:t>
      </w:r>
      <w:r w:rsidR="00C90F11">
        <w:t xml:space="preserve">ALPA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SIDAKOTA.</w:t>
      </w:r>
    </w:p>
    <w:p w14:paraId="6ED92C77" w14:textId="0AEC65B8" w:rsidR="00C90F11" w:rsidRPr="00BB23D7" w:rsidRDefault="00C90F11" w:rsidP="00BB23D7">
      <w:pPr>
        <w:pStyle w:val="ListParagraph"/>
        <w:numPr>
          <w:ilvl w:val="0"/>
          <w:numId w:val="1"/>
        </w:numPr>
        <w:jc w:val="both"/>
        <w:rPr>
          <w:b/>
          <w:bCs/>
        </w:rPr>
      </w:pPr>
      <w:proofErr w:type="spellStart"/>
      <w:r>
        <w:t>Jika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MGMP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ditarik</w:t>
      </w:r>
      <w:proofErr w:type="spellEnd"/>
      <w:r>
        <w:t xml:space="preserve"> data </w:t>
      </w:r>
      <w:proofErr w:type="spellStart"/>
      <w:r>
        <w:t>keanggotaan</w:t>
      </w:r>
      <w:proofErr w:type="spellEnd"/>
      <w:r>
        <w:t xml:space="preserve"> MGMP </w:t>
      </w:r>
      <w:proofErr w:type="spellStart"/>
      <w:r>
        <w:t>nya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MGMP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disarankan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melaporkan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operator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masing</w:t>
      </w:r>
      <w:proofErr w:type="spellEnd"/>
      <w:r>
        <w:t xml:space="preserve"> – </w:t>
      </w:r>
      <w:proofErr w:type="spellStart"/>
      <w:r>
        <w:t>masing</w:t>
      </w:r>
      <w:proofErr w:type="spellEnd"/>
      <w:r>
        <w:t xml:space="preserve">. </w:t>
      </w:r>
    </w:p>
    <w:p w14:paraId="5A634D47" w14:textId="77777777" w:rsidR="00BB23D7" w:rsidRPr="00BB23D7" w:rsidRDefault="00BB23D7" w:rsidP="00BB23D7">
      <w:pPr>
        <w:jc w:val="both"/>
      </w:pPr>
    </w:p>
    <w:sectPr w:rsidR="00BB23D7" w:rsidRPr="00BB23D7" w:rsidSect="000A7A05">
      <w:pgSz w:w="12240" w:h="18709" w:code="1000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A65B1"/>
    <w:multiLevelType w:val="hybridMultilevel"/>
    <w:tmpl w:val="13D4FDFA"/>
    <w:lvl w:ilvl="0" w:tplc="F13E5CF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D7"/>
    <w:rsid w:val="000A7A05"/>
    <w:rsid w:val="001C4EE4"/>
    <w:rsid w:val="004075B3"/>
    <w:rsid w:val="004110F4"/>
    <w:rsid w:val="00426F88"/>
    <w:rsid w:val="006F4AE3"/>
    <w:rsid w:val="009E7154"/>
    <w:rsid w:val="009E7781"/>
    <w:rsid w:val="00A95185"/>
    <w:rsid w:val="00B31B76"/>
    <w:rsid w:val="00BB23D7"/>
    <w:rsid w:val="00C90F11"/>
    <w:rsid w:val="00CA39F4"/>
    <w:rsid w:val="00E664E3"/>
    <w:rsid w:val="00E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16382"/>
  <w15:chartTrackingRefBased/>
  <w15:docId w15:val="{D1EFD114-123A-490F-AB59-99119CC2E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3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3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3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3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3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3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3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3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3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3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3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3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3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3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3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3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</dc:creator>
  <cp:keywords/>
  <dc:description/>
  <cp:lastModifiedBy>ADVAN</cp:lastModifiedBy>
  <cp:revision>2</cp:revision>
  <dcterms:created xsi:type="dcterms:W3CDTF">2026-08-29T04:33:00Z</dcterms:created>
  <dcterms:modified xsi:type="dcterms:W3CDTF">2026-08-29T04:33:00Z</dcterms:modified>
</cp:coreProperties>
</file>